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85" w:rsidRPr="00A434B5" w:rsidRDefault="00D37685" w:rsidP="00B54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</w:p>
    <w:p w:rsidR="006E11AF" w:rsidRPr="00A434B5" w:rsidRDefault="00152EA4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>Après avoir joué avec les lettres, jouons avec les mots.</w:t>
      </w:r>
    </w:p>
    <w:p w:rsidR="00152EA4" w:rsidRPr="00A434B5" w:rsidRDefault="00D37685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>Nous vous proposons une expression détournée</w:t>
      </w:r>
      <w:r w:rsidR="00B540A0">
        <w:rPr>
          <w:rFonts w:ascii="Verdana" w:hAnsi="Verdana"/>
          <w:sz w:val="32"/>
          <w:szCs w:val="32"/>
        </w:rPr>
        <w:t>. A</w:t>
      </w:r>
      <w:r w:rsidR="00152EA4" w:rsidRPr="00A434B5">
        <w:rPr>
          <w:rFonts w:ascii="Verdana" w:hAnsi="Verdana"/>
          <w:sz w:val="32"/>
          <w:szCs w:val="32"/>
        </w:rPr>
        <w:t xml:space="preserve"> vous de découvrir l’expression </w:t>
      </w:r>
      <w:r w:rsidRPr="00A434B5">
        <w:rPr>
          <w:rFonts w:ascii="Verdana" w:hAnsi="Verdana"/>
          <w:sz w:val="32"/>
          <w:szCs w:val="32"/>
        </w:rPr>
        <w:t xml:space="preserve">originale </w:t>
      </w:r>
      <w:r w:rsidR="00A434B5">
        <w:rPr>
          <w:rFonts w:ascii="Verdana" w:hAnsi="Verdana"/>
          <w:sz w:val="32"/>
          <w:szCs w:val="32"/>
        </w:rPr>
        <w:t>qui se cache</w:t>
      </w:r>
      <w:r w:rsidRPr="00A434B5">
        <w:rPr>
          <w:rFonts w:ascii="Verdana" w:hAnsi="Verdana"/>
          <w:sz w:val="32"/>
          <w:szCs w:val="32"/>
        </w:rPr>
        <w:t xml:space="preserve"> derrière….</w:t>
      </w:r>
    </w:p>
    <w:p w:rsidR="00D37685" w:rsidRPr="00A434B5" w:rsidRDefault="00D37685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 w:rsidR="003F58D4"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="00DE173A"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 w:rsidR="003F58D4">
        <w:rPr>
          <w:rFonts w:ascii="Verdana" w:hAnsi="Verdana"/>
          <w:sz w:val="32"/>
          <w:szCs w:val="32"/>
        </w:rPr>
        <w:t xml:space="preserve"> ou colette.golinvaux@eqla.be</w:t>
      </w:r>
    </w:p>
    <w:p w:rsidR="00D37685" w:rsidRPr="00A434B5" w:rsidRDefault="00D37685" w:rsidP="003F58D4">
      <w:pPr>
        <w:spacing w:line="240" w:lineRule="auto"/>
        <w:rPr>
          <w:rFonts w:ascii="Verdana" w:hAnsi="Verdana"/>
          <w:sz w:val="32"/>
          <w:szCs w:val="32"/>
        </w:rPr>
      </w:pPr>
      <w:bookmarkStart w:id="0" w:name="_GoBack"/>
      <w:bookmarkEnd w:id="0"/>
    </w:p>
    <w:p w:rsidR="00D37685" w:rsidRDefault="00B540A0" w:rsidP="003F58D4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  <w:r w:rsidR="00D37685" w:rsidRPr="00A434B5">
        <w:rPr>
          <w:rFonts w:ascii="Verdana" w:hAnsi="Verdana"/>
          <w:sz w:val="32"/>
          <w:szCs w:val="32"/>
        </w:rPr>
        <w:t>Une dinde sèche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A434B5" w:rsidRDefault="00D37685" w:rsidP="003F58D4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 Démarre ton tank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Default="00B540A0" w:rsidP="003F58D4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  <w:r w:rsidR="00D37685" w:rsidRPr="00A434B5">
        <w:rPr>
          <w:rFonts w:ascii="Verdana" w:hAnsi="Verdana"/>
          <w:sz w:val="32"/>
          <w:szCs w:val="32"/>
        </w:rPr>
        <w:t>Sortir sur la couenne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Default="00B540A0" w:rsidP="003F58D4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  <w:r w:rsidR="00D37685" w:rsidRPr="00A434B5">
        <w:rPr>
          <w:rFonts w:ascii="Verdana" w:hAnsi="Verdana"/>
          <w:sz w:val="32"/>
          <w:szCs w:val="32"/>
        </w:rPr>
        <w:t>Soulever une tartine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Default="00B540A0" w:rsidP="003F58D4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  <w:r w:rsidR="00D37685" w:rsidRPr="00A434B5">
        <w:rPr>
          <w:rFonts w:ascii="Verdana" w:hAnsi="Verdana"/>
          <w:sz w:val="32"/>
          <w:szCs w:val="32"/>
        </w:rPr>
        <w:t>Lancer de la poussière aux pupilles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Default="00B540A0" w:rsidP="003F58D4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  <w:r w:rsidR="00D37685" w:rsidRPr="00A434B5">
        <w:rPr>
          <w:rFonts w:ascii="Verdana" w:hAnsi="Verdana"/>
          <w:sz w:val="32"/>
          <w:szCs w:val="32"/>
        </w:rPr>
        <w:t>Etre coupé tel les maïs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Default="00B540A0" w:rsidP="003F58D4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  <w:r w:rsidR="00D37685" w:rsidRPr="00A434B5">
        <w:rPr>
          <w:rFonts w:ascii="Verdana" w:hAnsi="Verdana"/>
          <w:sz w:val="32"/>
          <w:szCs w:val="32"/>
        </w:rPr>
        <w:t>Briser du sel sous le ventre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Default="00B540A0" w:rsidP="003F58D4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  <w:r w:rsidR="00D37685" w:rsidRPr="00A434B5">
        <w:rPr>
          <w:rFonts w:ascii="Verdana" w:hAnsi="Verdana"/>
          <w:sz w:val="32"/>
          <w:szCs w:val="32"/>
        </w:rPr>
        <w:t>Un nez à la margarine rouge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Default="00B540A0" w:rsidP="003F58D4">
      <w:pPr>
        <w:pStyle w:val="Paragraphedeliste"/>
        <w:numPr>
          <w:ilvl w:val="0"/>
          <w:numId w:val="1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  <w:r w:rsidR="00D37685" w:rsidRPr="00A434B5">
        <w:rPr>
          <w:rFonts w:ascii="Verdana" w:hAnsi="Verdana"/>
          <w:sz w:val="32"/>
          <w:szCs w:val="32"/>
        </w:rPr>
        <w:t>Echappons à nos brebis</w:t>
      </w:r>
    </w:p>
    <w:p w:rsidR="00A434B5" w:rsidRPr="003F58D4" w:rsidRDefault="003F58D4" w:rsidP="003F58D4">
      <w:p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10.  </w:t>
      </w:r>
      <w:r w:rsidR="00A434B5" w:rsidRPr="003F58D4">
        <w:rPr>
          <w:rFonts w:ascii="Verdana" w:hAnsi="Verdana"/>
          <w:sz w:val="32"/>
          <w:szCs w:val="32"/>
        </w:rPr>
        <w:t>Mou de la branche</w:t>
      </w:r>
    </w:p>
    <w:p w:rsidR="00A434B5" w:rsidRPr="00A434B5" w:rsidRDefault="00A434B5" w:rsidP="00A434B5">
      <w:pPr>
        <w:pStyle w:val="Paragraphedeliste"/>
        <w:rPr>
          <w:rFonts w:ascii="Verdana" w:hAnsi="Verdana"/>
          <w:sz w:val="32"/>
          <w:szCs w:val="32"/>
        </w:rPr>
      </w:pPr>
    </w:p>
    <w:p w:rsidR="00D37685" w:rsidRPr="00A434B5" w:rsidRDefault="00D37685" w:rsidP="00A434B5">
      <w:pPr>
        <w:rPr>
          <w:rFonts w:ascii="Verdana" w:hAnsi="Verdana"/>
          <w:sz w:val="32"/>
          <w:szCs w:val="32"/>
        </w:rPr>
      </w:pPr>
    </w:p>
    <w:sectPr w:rsidR="00D37685" w:rsidRPr="00A4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05A49"/>
    <w:multiLevelType w:val="hybridMultilevel"/>
    <w:tmpl w:val="3B1E70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A4"/>
    <w:rsid w:val="00152EA4"/>
    <w:rsid w:val="003F58D4"/>
    <w:rsid w:val="006E11AF"/>
    <w:rsid w:val="00A434B5"/>
    <w:rsid w:val="00B540A0"/>
    <w:rsid w:val="00D37685"/>
    <w:rsid w:val="00D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8001E-7342-462F-9050-80C1440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76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5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5</cp:revision>
  <dcterms:created xsi:type="dcterms:W3CDTF">2020-07-17T12:13:00Z</dcterms:created>
  <dcterms:modified xsi:type="dcterms:W3CDTF">2020-07-23T09:06:00Z</dcterms:modified>
</cp:coreProperties>
</file>